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4331A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1F06C22"/>
    <w:rsid w:val="07706CAE"/>
    <w:rsid w:val="0D527A66"/>
    <w:rsid w:val="1C2445E3"/>
    <w:rsid w:val="32F974F1"/>
    <w:rsid w:val="429F6A8F"/>
    <w:rsid w:val="5A2E7C12"/>
    <w:rsid w:val="5BE80770"/>
    <w:rsid w:val="5EF15BEF"/>
    <w:rsid w:val="61656140"/>
    <w:rsid w:val="67001C8B"/>
    <w:rsid w:val="699B19BE"/>
    <w:rsid w:val="77ED49E5"/>
    <w:rsid w:val="7B314D90"/>
    <w:rsid w:val="7ED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DTMxNOB4s77gl9bt+IcCpNswGMKVWKgBbSQae0ipnzs=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pjyjv+8X0EZIZg8v6rw+e9M16X9TZwHf7VfeOCxyGLkHcZLMuW1s2ATNz96NLMKJ
AHMsJ+XAoEnG7miEC8fjmQ==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feh7QbWqcf2n4NaUGFJcr5FX6u0=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wyW5zlr2PRxO+EcY+v+3pU5Lo5U=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2025-04-27T14:20:06Z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2025-04-27T05:13:51Z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01FCFC169E5C48B4AB4928F02A3A05AA_12</vt:lpwstr>
  </property>
</Properties>
</file>