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4331A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7706CAE"/>
    <w:rsid w:val="0D527A66"/>
    <w:rsid w:val="32F974F1"/>
    <w:rsid w:val="429F6A8F"/>
    <w:rsid w:val="5A2E7C12"/>
    <w:rsid w:val="5BE80770"/>
    <w:rsid w:val="5EF15BEF"/>
    <w:rsid w:val="61656140"/>
    <w:rsid w:val="67001C8B"/>
    <w:rsid w:val="7B314D90"/>
    <w:rsid w:val="7ED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9S343NWe99ia8shF4aGZOMMyk3Rl4nrDYlBrXVb5y/s=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ICHuC5YeAZXYUrGvqGPWvg2De5Dneq+TsPK1lpwS+rBV5Fbbro8LvT3crdAZUOUC
IN3CjKOO5HkhLr/p9JvWBA==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KZvhdA4QSrNprBp0Ghs3jflpy+k=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+KjRQoY0wxTpVsgg1fZ9x1BDal8=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2025-03-07T11:28:22Z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01FCFC169E5C48B4AB4928F02A3A05AA_12</vt:lpwstr>
  </property>
</Properties>
</file>